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C6" w:rsidRDefault="009732E3">
      <w:pPr>
        <w:pStyle w:val="a3"/>
        <w:spacing w:before="71"/>
        <w:ind w:right="548"/>
        <w:jc w:val="right"/>
      </w:pPr>
      <w:r>
        <w:t>Приложение 1</w:t>
      </w:r>
    </w:p>
    <w:p w:rsidR="00985CC6" w:rsidRDefault="009732E3">
      <w:pPr>
        <w:pStyle w:val="a3"/>
        <w:spacing w:before="183"/>
        <w:ind w:left="1619" w:right="2064"/>
        <w:jc w:val="center"/>
      </w:pPr>
      <w:r>
        <w:t>23 сентября - Искусство</w:t>
      </w:r>
    </w:p>
    <w:p w:rsidR="00985CC6" w:rsidRDefault="00985CC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113"/>
        <w:gridCol w:w="708"/>
        <w:gridCol w:w="3262"/>
        <w:gridCol w:w="2127"/>
      </w:tblGrid>
      <w:tr w:rsidR="00985CC6">
        <w:trPr>
          <w:trHeight w:val="892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59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59" w:lineRule="auto"/>
              <w:ind w:left="281" w:right="381" w:hanging="176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75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97"/>
        </w:trPr>
        <w:tc>
          <w:tcPr>
            <w:tcW w:w="422" w:type="dxa"/>
          </w:tcPr>
          <w:p w:rsidR="00985CC6" w:rsidRDefault="005C3657" w:rsidP="005C365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6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70" w:lineRule="exact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985CC6">
        <w:trPr>
          <w:trHeight w:val="297"/>
        </w:trPr>
        <w:tc>
          <w:tcPr>
            <w:tcW w:w="422" w:type="dxa"/>
          </w:tcPr>
          <w:p w:rsidR="00985CC6" w:rsidRDefault="005C3657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Глязетдинова</w:t>
            </w:r>
            <w:proofErr w:type="spellEnd"/>
            <w:r>
              <w:rPr>
                <w:sz w:val="24"/>
              </w:rPr>
              <w:t xml:space="preserve"> Д.С.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70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70" w:lineRule="exact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 w:rsidR="00985CC6" w:rsidRDefault="00985CC6">
      <w:pPr>
        <w:rPr>
          <w:b/>
          <w:sz w:val="26"/>
        </w:rPr>
      </w:pPr>
    </w:p>
    <w:p w:rsidR="00985CC6" w:rsidRDefault="009732E3">
      <w:pPr>
        <w:pStyle w:val="a3"/>
        <w:spacing w:before="156"/>
        <w:ind w:left="1619" w:right="2066"/>
        <w:jc w:val="center"/>
      </w:pPr>
      <w:r>
        <w:t>25 сентября – русский язык</w:t>
      </w:r>
    </w:p>
    <w:p w:rsidR="00985CC6" w:rsidRDefault="00985CC6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113"/>
        <w:gridCol w:w="708"/>
        <w:gridCol w:w="3262"/>
        <w:gridCol w:w="2127"/>
      </w:tblGrid>
      <w:tr w:rsidR="00985CC6">
        <w:trPr>
          <w:trHeight w:val="830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tabs>
                <w:tab w:val="left" w:pos="830"/>
                <w:tab w:val="left" w:pos="1205"/>
              </w:tabs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ОУ,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которое</w:t>
            </w:r>
          </w:p>
          <w:p w:rsidR="00985CC6" w:rsidRDefault="009732E3">
            <w:pPr>
              <w:pStyle w:val="TableParagraph"/>
              <w:spacing w:line="270" w:lineRule="atLeast"/>
              <w:ind w:left="106" w:right="556"/>
              <w:rPr>
                <w:sz w:val="24"/>
              </w:rPr>
            </w:pPr>
            <w:r>
              <w:rPr>
                <w:sz w:val="24"/>
              </w:rPr>
              <w:t>направляются организаторы</w:t>
            </w:r>
          </w:p>
        </w:tc>
      </w:tr>
      <w:tr w:rsidR="00985CC6">
        <w:trPr>
          <w:trHeight w:val="294"/>
        </w:trPr>
        <w:tc>
          <w:tcPr>
            <w:tcW w:w="422" w:type="dxa"/>
          </w:tcPr>
          <w:p w:rsidR="00985CC6" w:rsidRDefault="005613CF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Румянцева А.В.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68" w:lineRule="exact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97"/>
        </w:trPr>
        <w:tc>
          <w:tcPr>
            <w:tcW w:w="422" w:type="dxa"/>
          </w:tcPr>
          <w:p w:rsidR="00985CC6" w:rsidRDefault="005613CF" w:rsidP="005613C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Батталова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68" w:lineRule="exact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613CF" w:rsidRPr="005613CF" w:rsidTr="009732E3">
        <w:trPr>
          <w:trHeight w:val="299"/>
        </w:trPr>
        <w:tc>
          <w:tcPr>
            <w:tcW w:w="42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613CF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Ильясова Т.М.</w:t>
            </w:r>
          </w:p>
        </w:tc>
        <w:tc>
          <w:tcPr>
            <w:tcW w:w="708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613CF">
              <w:rPr>
                <w:sz w:val="24"/>
              </w:rPr>
              <w:t>37</w:t>
            </w:r>
          </w:p>
        </w:tc>
        <w:tc>
          <w:tcPr>
            <w:tcW w:w="326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5613CF">
              <w:rPr>
                <w:sz w:val="24"/>
              </w:rPr>
              <w:t>84</w:t>
            </w:r>
          </w:p>
        </w:tc>
      </w:tr>
    </w:tbl>
    <w:tbl>
      <w:tblPr>
        <w:tblStyle w:val="TableNormal"/>
        <w:tblpPr w:leftFromText="180" w:rightFromText="180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113"/>
        <w:gridCol w:w="708"/>
        <w:gridCol w:w="3262"/>
        <w:gridCol w:w="2127"/>
      </w:tblGrid>
      <w:tr w:rsidR="005613CF" w:rsidRPr="005613CF" w:rsidTr="005613CF">
        <w:trPr>
          <w:trHeight w:val="299"/>
        </w:trPr>
        <w:tc>
          <w:tcPr>
            <w:tcW w:w="42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3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proofErr w:type="spellStart"/>
            <w:r w:rsidRPr="005613CF">
              <w:rPr>
                <w:sz w:val="24"/>
              </w:rPr>
              <w:t>Сандакова</w:t>
            </w:r>
            <w:proofErr w:type="spellEnd"/>
            <w:r w:rsidRPr="005613CF">
              <w:rPr>
                <w:sz w:val="24"/>
              </w:rPr>
              <w:t xml:space="preserve"> Д.В.</w:t>
            </w:r>
          </w:p>
        </w:tc>
        <w:tc>
          <w:tcPr>
            <w:tcW w:w="708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37</w:t>
            </w:r>
          </w:p>
        </w:tc>
        <w:tc>
          <w:tcPr>
            <w:tcW w:w="326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84</w:t>
            </w:r>
          </w:p>
        </w:tc>
      </w:tr>
      <w:tr w:rsidR="005613CF" w:rsidRPr="005613CF" w:rsidTr="005613CF">
        <w:trPr>
          <w:trHeight w:val="294"/>
        </w:trPr>
        <w:tc>
          <w:tcPr>
            <w:tcW w:w="422" w:type="dxa"/>
            <w:tcBorders>
              <w:bottom w:val="single" w:sz="6" w:space="0" w:color="000000"/>
            </w:tcBorders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3CF">
              <w:rPr>
                <w:sz w:val="24"/>
              </w:rPr>
              <w:t>.</w:t>
            </w:r>
          </w:p>
        </w:tc>
        <w:tc>
          <w:tcPr>
            <w:tcW w:w="3113" w:type="dxa"/>
            <w:tcBorders>
              <w:bottom w:val="single" w:sz="6" w:space="0" w:color="000000"/>
            </w:tcBorders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Рамазанова И.М.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37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Организатор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84</w:t>
            </w:r>
          </w:p>
        </w:tc>
      </w:tr>
      <w:tr w:rsidR="005613CF" w:rsidRPr="005613CF" w:rsidTr="005613CF">
        <w:trPr>
          <w:trHeight w:val="275"/>
        </w:trPr>
        <w:tc>
          <w:tcPr>
            <w:tcW w:w="42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613CF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proofErr w:type="spellStart"/>
            <w:r w:rsidRPr="005613CF">
              <w:rPr>
                <w:sz w:val="24"/>
              </w:rPr>
              <w:t>Субхангулова</w:t>
            </w:r>
            <w:proofErr w:type="spellEnd"/>
            <w:r w:rsidRPr="005613CF">
              <w:rPr>
                <w:sz w:val="24"/>
              </w:rPr>
              <w:t xml:space="preserve"> Ф.Н.</w:t>
            </w:r>
          </w:p>
        </w:tc>
        <w:tc>
          <w:tcPr>
            <w:tcW w:w="708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37</w:t>
            </w:r>
          </w:p>
        </w:tc>
      </w:tr>
      <w:tr w:rsidR="005613CF" w:rsidRPr="005613CF" w:rsidTr="005613CF">
        <w:trPr>
          <w:trHeight w:val="297"/>
        </w:trPr>
        <w:tc>
          <w:tcPr>
            <w:tcW w:w="42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613CF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Алиева М.Д.</w:t>
            </w:r>
          </w:p>
        </w:tc>
        <w:tc>
          <w:tcPr>
            <w:tcW w:w="708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155</w:t>
            </w:r>
          </w:p>
        </w:tc>
      </w:tr>
      <w:tr w:rsidR="005613CF" w:rsidRPr="005613CF" w:rsidTr="005613CF">
        <w:trPr>
          <w:trHeight w:val="299"/>
        </w:trPr>
        <w:tc>
          <w:tcPr>
            <w:tcW w:w="42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613CF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proofErr w:type="spellStart"/>
            <w:r w:rsidRPr="005613CF">
              <w:rPr>
                <w:sz w:val="24"/>
              </w:rPr>
              <w:t>Габдулхакова</w:t>
            </w:r>
            <w:proofErr w:type="spellEnd"/>
            <w:r w:rsidRPr="005613CF">
              <w:rPr>
                <w:sz w:val="24"/>
              </w:rPr>
              <w:t xml:space="preserve"> Л.Ф.</w:t>
            </w:r>
          </w:p>
        </w:tc>
        <w:tc>
          <w:tcPr>
            <w:tcW w:w="708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155</w:t>
            </w:r>
          </w:p>
        </w:tc>
      </w:tr>
      <w:tr w:rsidR="005613CF" w:rsidRPr="005613CF" w:rsidTr="005613CF">
        <w:trPr>
          <w:trHeight w:val="297"/>
        </w:trPr>
        <w:tc>
          <w:tcPr>
            <w:tcW w:w="42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Pr="005613CF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proofErr w:type="spellStart"/>
            <w:r w:rsidRPr="005613CF">
              <w:rPr>
                <w:sz w:val="24"/>
              </w:rPr>
              <w:t>Мингалимова</w:t>
            </w:r>
            <w:proofErr w:type="spellEnd"/>
            <w:r w:rsidRPr="005613CF">
              <w:rPr>
                <w:sz w:val="24"/>
              </w:rPr>
              <w:t xml:space="preserve"> Р.Х.</w:t>
            </w:r>
          </w:p>
        </w:tc>
        <w:tc>
          <w:tcPr>
            <w:tcW w:w="708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155</w:t>
            </w:r>
          </w:p>
        </w:tc>
      </w:tr>
      <w:tr w:rsidR="005613CF" w:rsidRPr="005613CF" w:rsidTr="005613CF">
        <w:trPr>
          <w:trHeight w:val="297"/>
        </w:trPr>
        <w:tc>
          <w:tcPr>
            <w:tcW w:w="42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13CF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Изосимова И.Е.</w:t>
            </w:r>
          </w:p>
        </w:tc>
        <w:tc>
          <w:tcPr>
            <w:tcW w:w="708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155</w:t>
            </w:r>
          </w:p>
        </w:tc>
      </w:tr>
      <w:tr w:rsidR="005613CF" w:rsidRPr="005613CF" w:rsidTr="005613CF">
        <w:trPr>
          <w:trHeight w:val="297"/>
        </w:trPr>
        <w:tc>
          <w:tcPr>
            <w:tcW w:w="42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5613CF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proofErr w:type="spellStart"/>
            <w:r w:rsidRPr="005613CF">
              <w:rPr>
                <w:sz w:val="24"/>
              </w:rPr>
              <w:t>Сираева</w:t>
            </w:r>
            <w:proofErr w:type="spellEnd"/>
            <w:r w:rsidRPr="005613CF">
              <w:rPr>
                <w:sz w:val="24"/>
              </w:rPr>
              <w:t xml:space="preserve"> Л.И.</w:t>
            </w:r>
          </w:p>
        </w:tc>
        <w:tc>
          <w:tcPr>
            <w:tcW w:w="708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38</w:t>
            </w:r>
          </w:p>
        </w:tc>
      </w:tr>
      <w:tr w:rsidR="005613CF" w:rsidRPr="005613CF" w:rsidTr="005613CF">
        <w:trPr>
          <w:trHeight w:val="299"/>
        </w:trPr>
        <w:tc>
          <w:tcPr>
            <w:tcW w:w="42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5613CF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proofErr w:type="spellStart"/>
            <w:r w:rsidRPr="005613CF">
              <w:rPr>
                <w:sz w:val="24"/>
              </w:rPr>
              <w:t>Гибадуллина</w:t>
            </w:r>
            <w:proofErr w:type="spellEnd"/>
          </w:p>
        </w:tc>
        <w:tc>
          <w:tcPr>
            <w:tcW w:w="708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5613CF" w:rsidRPr="005613CF" w:rsidRDefault="005613CF" w:rsidP="005613CF">
            <w:pPr>
              <w:spacing w:line="268" w:lineRule="exact"/>
              <w:rPr>
                <w:sz w:val="24"/>
              </w:rPr>
            </w:pPr>
            <w:r w:rsidRPr="005613CF">
              <w:rPr>
                <w:sz w:val="24"/>
              </w:rPr>
              <w:t>38</w:t>
            </w:r>
          </w:p>
        </w:tc>
      </w:tr>
    </w:tbl>
    <w:p w:rsidR="00985CC6" w:rsidRDefault="00985CC6" w:rsidP="005613CF">
      <w:pPr>
        <w:spacing w:line="268" w:lineRule="exact"/>
        <w:rPr>
          <w:sz w:val="24"/>
        </w:rPr>
        <w:sectPr w:rsidR="00985CC6">
          <w:type w:val="continuous"/>
          <w:pgSz w:w="11910" w:h="16840"/>
          <w:pgMar w:top="1040" w:right="300" w:bottom="280" w:left="1600" w:header="720" w:footer="720" w:gutter="0"/>
          <w:cols w:space="720"/>
        </w:sectPr>
      </w:pPr>
    </w:p>
    <w:p w:rsidR="00985CC6" w:rsidRDefault="00985CC6">
      <w:pPr>
        <w:rPr>
          <w:b/>
          <w:sz w:val="20"/>
        </w:rPr>
      </w:pPr>
    </w:p>
    <w:p w:rsidR="00985CC6" w:rsidRDefault="00985CC6">
      <w:pPr>
        <w:rPr>
          <w:b/>
          <w:sz w:val="26"/>
        </w:rPr>
      </w:pPr>
    </w:p>
    <w:p w:rsidR="00985CC6" w:rsidRDefault="009732E3">
      <w:pPr>
        <w:pStyle w:val="a3"/>
        <w:spacing w:before="156"/>
        <w:ind w:left="1619" w:right="2065"/>
        <w:jc w:val="center"/>
      </w:pPr>
      <w:r>
        <w:t>27 сентября – ОБЖ</w:t>
      </w:r>
    </w:p>
    <w:p w:rsidR="00985CC6" w:rsidRDefault="00985CC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5"/>
        <w:gridCol w:w="709"/>
        <w:gridCol w:w="3260"/>
        <w:gridCol w:w="2127"/>
      </w:tblGrid>
      <w:tr w:rsidR="00985CC6">
        <w:trPr>
          <w:trHeight w:val="827"/>
        </w:trPr>
        <w:tc>
          <w:tcPr>
            <w:tcW w:w="562" w:type="dxa"/>
          </w:tcPr>
          <w:p w:rsidR="00985CC6" w:rsidRDefault="009732E3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75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spacing w:line="240" w:lineRule="auto"/>
              <w:ind w:left="104" w:right="231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0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68" w:lineRule="exact"/>
              <w:ind w:left="105" w:firstLine="4"/>
              <w:rPr>
                <w:sz w:val="24"/>
              </w:rPr>
            </w:pPr>
            <w:r>
              <w:rPr>
                <w:sz w:val="24"/>
              </w:rPr>
              <w:t>ОУ,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</w:p>
          <w:p w:rsidR="00985CC6" w:rsidRDefault="009732E3">
            <w:pPr>
              <w:pStyle w:val="TableParagraph"/>
              <w:spacing w:line="270" w:lineRule="atLeast"/>
              <w:ind w:left="105" w:right="5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направляются </w:t>
            </w:r>
            <w:r>
              <w:rPr>
                <w:sz w:val="24"/>
              </w:rPr>
              <w:t>организаторы</w:t>
            </w:r>
          </w:p>
        </w:tc>
      </w:tr>
      <w:tr w:rsidR="00B952FD">
        <w:trPr>
          <w:trHeight w:val="275"/>
        </w:trPr>
        <w:tc>
          <w:tcPr>
            <w:tcW w:w="562" w:type="dxa"/>
          </w:tcPr>
          <w:p w:rsidR="00B952FD" w:rsidRDefault="00B952FD">
            <w:pPr>
              <w:pStyle w:val="TableParagraph"/>
              <w:ind w:left="89" w:right="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5" w:type="dxa"/>
          </w:tcPr>
          <w:p w:rsidR="00B952FD" w:rsidRDefault="00B952FD" w:rsidP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9" w:type="dxa"/>
          </w:tcPr>
          <w:p w:rsidR="00B952FD" w:rsidRDefault="00B952FD" w:rsidP="009732E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0" w:type="dxa"/>
          </w:tcPr>
          <w:p w:rsidR="00B952FD" w:rsidRDefault="00B952FD" w:rsidP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B952FD" w:rsidRDefault="00B952FD" w:rsidP="009732E3">
            <w:pPr>
              <w:pStyle w:val="TableParagraph"/>
              <w:ind w:left="860" w:right="85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B952FD">
        <w:trPr>
          <w:trHeight w:val="275"/>
        </w:trPr>
        <w:tc>
          <w:tcPr>
            <w:tcW w:w="562" w:type="dxa"/>
          </w:tcPr>
          <w:p w:rsidR="00B952FD" w:rsidRDefault="00B952FD">
            <w:pPr>
              <w:pStyle w:val="TableParagraph"/>
              <w:ind w:left="89" w:right="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5" w:type="dxa"/>
          </w:tcPr>
          <w:p w:rsidR="00B952FD" w:rsidRDefault="00B952FD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Насырова Г.Р.</w:t>
            </w:r>
          </w:p>
        </w:tc>
        <w:tc>
          <w:tcPr>
            <w:tcW w:w="709" w:type="dxa"/>
          </w:tcPr>
          <w:p w:rsidR="00B952FD" w:rsidRDefault="00B952FD" w:rsidP="009732E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260" w:type="dxa"/>
          </w:tcPr>
          <w:p w:rsidR="00B952FD" w:rsidRDefault="00B952FD" w:rsidP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B952FD" w:rsidRDefault="00B952FD" w:rsidP="009732E3">
            <w:pPr>
              <w:pStyle w:val="TableParagraph"/>
              <w:tabs>
                <w:tab w:val="center" w:pos="1061"/>
              </w:tabs>
              <w:ind w:left="860" w:right="855"/>
              <w:rPr>
                <w:sz w:val="24"/>
              </w:rPr>
            </w:pPr>
            <w:r>
              <w:rPr>
                <w:sz w:val="24"/>
              </w:rPr>
              <w:tab/>
              <w:t>84</w:t>
            </w:r>
          </w:p>
        </w:tc>
      </w:tr>
    </w:tbl>
    <w:p w:rsidR="00985CC6" w:rsidRDefault="00985CC6">
      <w:pPr>
        <w:rPr>
          <w:b/>
          <w:sz w:val="20"/>
        </w:rPr>
      </w:pPr>
    </w:p>
    <w:p w:rsidR="00985CC6" w:rsidRDefault="009732E3">
      <w:pPr>
        <w:pStyle w:val="a3"/>
        <w:spacing w:before="217"/>
        <w:ind w:left="4221"/>
      </w:pPr>
      <w:r>
        <w:t>30 сентября – биология</w:t>
      </w:r>
    </w:p>
    <w:p w:rsidR="00985CC6" w:rsidRDefault="00985CC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113"/>
        <w:gridCol w:w="708"/>
        <w:gridCol w:w="3262"/>
        <w:gridCol w:w="2127"/>
      </w:tblGrid>
      <w:tr w:rsidR="00985CC6">
        <w:trPr>
          <w:trHeight w:val="827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40" w:lineRule="auto"/>
              <w:ind w:left="106" w:right="542" w:firstLine="4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63589D" w:rsidP="006358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3" w:type="dxa"/>
          </w:tcPr>
          <w:p w:rsidR="00985CC6" w:rsidRDefault="006358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Алиева Н</w:t>
            </w:r>
            <w:r w:rsidR="009732E3">
              <w:rPr>
                <w:sz w:val="24"/>
              </w:rPr>
              <w:t>.Д.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63589D" w:rsidP="006358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Габдулхакова</w:t>
            </w:r>
            <w:proofErr w:type="spellEnd"/>
            <w:r>
              <w:rPr>
                <w:sz w:val="24"/>
              </w:rPr>
              <w:t xml:space="preserve"> Л.Ф.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63589D" w:rsidP="006358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Мингалимова</w:t>
            </w:r>
            <w:proofErr w:type="spellEnd"/>
            <w:r>
              <w:rPr>
                <w:sz w:val="24"/>
              </w:rPr>
              <w:t xml:space="preserve"> Р.Х.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63589D" w:rsidP="006358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Изосимова И.Е.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63589D">
        <w:trPr>
          <w:trHeight w:val="275"/>
        </w:trPr>
        <w:tc>
          <w:tcPr>
            <w:tcW w:w="422" w:type="dxa"/>
          </w:tcPr>
          <w:p w:rsidR="0063589D" w:rsidRDefault="0063589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3" w:type="dxa"/>
          </w:tcPr>
          <w:p w:rsidR="0063589D" w:rsidRDefault="0063589D" w:rsidP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Сибагатуллина</w:t>
            </w:r>
            <w:proofErr w:type="spellEnd"/>
            <w:r>
              <w:rPr>
                <w:sz w:val="24"/>
              </w:rPr>
              <w:t xml:space="preserve"> Д.Р.</w:t>
            </w:r>
          </w:p>
        </w:tc>
        <w:tc>
          <w:tcPr>
            <w:tcW w:w="708" w:type="dxa"/>
          </w:tcPr>
          <w:p w:rsidR="0063589D" w:rsidRDefault="0063589D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</w:tcPr>
          <w:p w:rsidR="0063589D" w:rsidRDefault="0063589D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63589D" w:rsidRDefault="0063589D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63589D">
        <w:trPr>
          <w:trHeight w:val="275"/>
        </w:trPr>
        <w:tc>
          <w:tcPr>
            <w:tcW w:w="422" w:type="dxa"/>
          </w:tcPr>
          <w:p w:rsidR="0063589D" w:rsidRDefault="0063589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3" w:type="dxa"/>
          </w:tcPr>
          <w:p w:rsidR="0063589D" w:rsidRDefault="0063589D" w:rsidP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Чанышева</w:t>
            </w:r>
            <w:proofErr w:type="spellEnd"/>
            <w:r>
              <w:rPr>
                <w:sz w:val="24"/>
              </w:rPr>
              <w:t xml:space="preserve"> Э.Р.</w:t>
            </w:r>
          </w:p>
        </w:tc>
        <w:tc>
          <w:tcPr>
            <w:tcW w:w="708" w:type="dxa"/>
          </w:tcPr>
          <w:p w:rsidR="0063589D" w:rsidRDefault="0063589D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</w:tcPr>
          <w:p w:rsidR="0063589D" w:rsidRDefault="0063589D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63589D" w:rsidRDefault="0063589D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63589D">
        <w:trPr>
          <w:trHeight w:val="275"/>
        </w:trPr>
        <w:tc>
          <w:tcPr>
            <w:tcW w:w="422" w:type="dxa"/>
          </w:tcPr>
          <w:p w:rsidR="0063589D" w:rsidRDefault="0063589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3" w:type="dxa"/>
          </w:tcPr>
          <w:p w:rsidR="0063589D" w:rsidRDefault="0063589D" w:rsidP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Бахтигареева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  <w:tc>
          <w:tcPr>
            <w:tcW w:w="708" w:type="dxa"/>
          </w:tcPr>
          <w:p w:rsidR="0063589D" w:rsidRDefault="0063589D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</w:tcPr>
          <w:p w:rsidR="0063589D" w:rsidRDefault="0063589D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63589D" w:rsidRDefault="0063589D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63589D">
        <w:trPr>
          <w:trHeight w:val="275"/>
        </w:trPr>
        <w:tc>
          <w:tcPr>
            <w:tcW w:w="422" w:type="dxa"/>
          </w:tcPr>
          <w:p w:rsidR="0063589D" w:rsidRDefault="0063589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3" w:type="dxa"/>
          </w:tcPr>
          <w:p w:rsidR="0063589D" w:rsidRDefault="0063589D" w:rsidP="009732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Горбань К.Э.</w:t>
            </w:r>
          </w:p>
        </w:tc>
        <w:tc>
          <w:tcPr>
            <w:tcW w:w="708" w:type="dxa"/>
          </w:tcPr>
          <w:p w:rsidR="0063589D" w:rsidRDefault="0063589D" w:rsidP="009732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</w:tcPr>
          <w:p w:rsidR="0063589D" w:rsidRDefault="0063589D" w:rsidP="009732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63589D" w:rsidRDefault="0063589D" w:rsidP="009732E3">
            <w:pPr>
              <w:pStyle w:val="TableParagraph"/>
              <w:spacing w:line="258" w:lineRule="exact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 w:rsidR="00985CC6" w:rsidRDefault="00985CC6">
      <w:pPr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85CC6">
      <w:pPr>
        <w:rPr>
          <w:b/>
          <w:sz w:val="20"/>
        </w:rPr>
      </w:pPr>
    </w:p>
    <w:p w:rsidR="00985CC6" w:rsidRDefault="009732E3">
      <w:pPr>
        <w:pStyle w:val="a3"/>
        <w:spacing w:before="219"/>
        <w:ind w:left="1619" w:right="2060"/>
        <w:jc w:val="center"/>
      </w:pPr>
      <w:r>
        <w:t>01 октября – история</w:t>
      </w:r>
    </w:p>
    <w:p w:rsidR="00985CC6" w:rsidRDefault="00985CC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709"/>
        <w:gridCol w:w="3263"/>
        <w:gridCol w:w="2125"/>
      </w:tblGrid>
      <w:tr w:rsidR="00985CC6">
        <w:trPr>
          <w:trHeight w:val="827"/>
        </w:trPr>
        <w:tc>
          <w:tcPr>
            <w:tcW w:w="56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spacing w:line="240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spacing w:line="268" w:lineRule="exact"/>
              <w:ind w:left="103" w:firstLine="4"/>
              <w:rPr>
                <w:sz w:val="24"/>
              </w:rPr>
            </w:pPr>
            <w:r>
              <w:rPr>
                <w:sz w:val="24"/>
              </w:rPr>
              <w:t>ОУ,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</w:p>
          <w:p w:rsidR="00985CC6" w:rsidRDefault="009732E3">
            <w:pPr>
              <w:pStyle w:val="TableParagraph"/>
              <w:spacing w:line="270" w:lineRule="atLeast"/>
              <w:ind w:left="103" w:right="5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направляются </w:t>
            </w: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8"/>
        </w:trPr>
        <w:tc>
          <w:tcPr>
            <w:tcW w:w="562" w:type="dxa"/>
          </w:tcPr>
          <w:p w:rsidR="00985CC6" w:rsidRDefault="0063589D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Батталова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spacing w:line="258" w:lineRule="exact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63589D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Рамазанова И.М.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63589D" w:rsidP="0063589D"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63589D" w:rsidP="0063589D">
            <w:pPr>
              <w:pStyle w:val="TableParagraph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6" w:type="dxa"/>
          </w:tcPr>
          <w:p w:rsidR="00985CC6" w:rsidRDefault="006358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Алиева Н</w:t>
            </w:r>
            <w:r w:rsidR="009732E3">
              <w:rPr>
                <w:sz w:val="24"/>
              </w:rPr>
              <w:t>.Д.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</w:tbl>
    <w:p w:rsidR="00985CC6" w:rsidRDefault="00985CC6">
      <w:pPr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85CC6">
      <w:pPr>
        <w:rPr>
          <w:b/>
          <w:sz w:val="20"/>
        </w:rPr>
      </w:pPr>
    </w:p>
    <w:p w:rsidR="00985CC6" w:rsidRDefault="009732E3">
      <w:pPr>
        <w:pStyle w:val="a3"/>
        <w:spacing w:before="217"/>
        <w:ind w:left="1619" w:right="2063"/>
        <w:jc w:val="center"/>
      </w:pPr>
      <w:r>
        <w:t>02 октября – астрономия</w:t>
      </w:r>
    </w:p>
    <w:p w:rsidR="00985CC6" w:rsidRDefault="00985CC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113"/>
        <w:gridCol w:w="708"/>
        <w:gridCol w:w="3262"/>
        <w:gridCol w:w="2127"/>
      </w:tblGrid>
      <w:tr w:rsidR="00985CC6">
        <w:trPr>
          <w:trHeight w:val="827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40" w:lineRule="auto"/>
              <w:ind w:left="106" w:right="366" w:firstLine="180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192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Шаймарданова</w:t>
            </w:r>
            <w:proofErr w:type="spellEnd"/>
            <w:r>
              <w:rPr>
                <w:sz w:val="24"/>
              </w:rPr>
              <w:t xml:space="preserve"> О.Л.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1925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985CC6" w:rsidRDefault="009732E3">
      <w:pPr>
        <w:pStyle w:val="a3"/>
        <w:spacing w:before="156"/>
        <w:ind w:left="1619" w:right="2062"/>
        <w:jc w:val="center"/>
      </w:pPr>
      <w:r>
        <w:t>03 октября – обществознание</w:t>
      </w:r>
    </w:p>
    <w:p w:rsidR="00985CC6" w:rsidRDefault="00985CC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709"/>
        <w:gridCol w:w="3263"/>
        <w:gridCol w:w="2125"/>
      </w:tblGrid>
      <w:tr w:rsidR="00985CC6">
        <w:trPr>
          <w:trHeight w:val="827"/>
        </w:trPr>
        <w:tc>
          <w:tcPr>
            <w:tcW w:w="56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spacing w:line="240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spacing w:line="240" w:lineRule="auto"/>
              <w:ind w:left="103" w:right="543" w:firstLine="4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19253C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Логинова В.Л.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8"/>
        </w:trPr>
        <w:tc>
          <w:tcPr>
            <w:tcW w:w="562" w:type="dxa"/>
          </w:tcPr>
          <w:p w:rsidR="00985CC6" w:rsidRDefault="0019253C">
            <w:pPr>
              <w:pStyle w:val="TableParagraph"/>
              <w:spacing w:line="25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Харисова А.З.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spacing w:line="258" w:lineRule="exact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19253C" w:rsidTr="009732E3">
        <w:trPr>
          <w:trHeight w:val="275"/>
        </w:trPr>
        <w:tc>
          <w:tcPr>
            <w:tcW w:w="562" w:type="dxa"/>
          </w:tcPr>
          <w:p w:rsidR="0019253C" w:rsidRDefault="0019253C" w:rsidP="009732E3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6" w:type="dxa"/>
          </w:tcPr>
          <w:p w:rsidR="0019253C" w:rsidRDefault="0019253C" w:rsidP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9" w:type="dxa"/>
          </w:tcPr>
          <w:p w:rsidR="0019253C" w:rsidRDefault="0019253C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19253C" w:rsidRDefault="0019253C" w:rsidP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5" w:type="dxa"/>
          </w:tcPr>
          <w:p w:rsidR="0019253C" w:rsidRDefault="0019253C" w:rsidP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9253C" w:rsidTr="009732E3">
        <w:trPr>
          <w:trHeight w:val="275"/>
        </w:trPr>
        <w:tc>
          <w:tcPr>
            <w:tcW w:w="562" w:type="dxa"/>
          </w:tcPr>
          <w:p w:rsidR="0019253C" w:rsidRDefault="0019253C" w:rsidP="009732E3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6" w:type="dxa"/>
          </w:tcPr>
          <w:p w:rsidR="0019253C" w:rsidRDefault="0019253C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Алиева М.Д.</w:t>
            </w:r>
          </w:p>
        </w:tc>
        <w:tc>
          <w:tcPr>
            <w:tcW w:w="709" w:type="dxa"/>
          </w:tcPr>
          <w:p w:rsidR="0019253C" w:rsidRDefault="0019253C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19253C" w:rsidRDefault="0019253C" w:rsidP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19253C" w:rsidRDefault="0019253C" w:rsidP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985CC6" w:rsidRDefault="00985CC6">
      <w:pPr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85CC6">
      <w:pPr>
        <w:rPr>
          <w:b/>
          <w:sz w:val="20"/>
        </w:rPr>
      </w:pPr>
    </w:p>
    <w:p w:rsidR="00985CC6" w:rsidRDefault="009732E3">
      <w:pPr>
        <w:pStyle w:val="a3"/>
        <w:spacing w:before="217"/>
        <w:ind w:left="1619" w:right="2062"/>
        <w:jc w:val="center"/>
      </w:pPr>
      <w:r>
        <w:t>08 октября – физика</w:t>
      </w:r>
    </w:p>
    <w:p w:rsidR="00985CC6" w:rsidRDefault="00985CC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113"/>
        <w:gridCol w:w="708"/>
        <w:gridCol w:w="3262"/>
        <w:gridCol w:w="2127"/>
      </w:tblGrid>
      <w:tr w:rsidR="00985CC6">
        <w:trPr>
          <w:trHeight w:val="827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40" w:lineRule="auto"/>
              <w:ind w:left="106" w:right="366" w:firstLine="180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740100" w:rsidP="007401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740100" w:rsidP="007401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Алиева М.Д.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740100" w:rsidTr="009732E3">
        <w:trPr>
          <w:trHeight w:val="277"/>
        </w:trPr>
        <w:tc>
          <w:tcPr>
            <w:tcW w:w="422" w:type="dxa"/>
          </w:tcPr>
          <w:p w:rsidR="00740100" w:rsidRDefault="00740100" w:rsidP="00740100">
            <w:pPr>
              <w:pStyle w:val="TableParagraph"/>
              <w:spacing w:line="258" w:lineRule="exact"/>
              <w:ind w:left="0" w:right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3" w:type="dxa"/>
          </w:tcPr>
          <w:p w:rsidR="00740100" w:rsidRDefault="00740100" w:rsidP="009732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Мирхайдарова</w:t>
            </w:r>
            <w:proofErr w:type="spellEnd"/>
            <w:r>
              <w:rPr>
                <w:sz w:val="24"/>
              </w:rPr>
              <w:t xml:space="preserve"> Г.Р.,</w:t>
            </w:r>
          </w:p>
        </w:tc>
        <w:tc>
          <w:tcPr>
            <w:tcW w:w="708" w:type="dxa"/>
          </w:tcPr>
          <w:p w:rsidR="00740100" w:rsidRDefault="00740100" w:rsidP="009732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</w:tcPr>
          <w:p w:rsidR="00740100" w:rsidRDefault="00740100" w:rsidP="009732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740100" w:rsidRDefault="00740100" w:rsidP="009732E3">
            <w:pPr>
              <w:pStyle w:val="TableParagraph"/>
              <w:spacing w:line="258" w:lineRule="exact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740100" w:rsidTr="009732E3">
        <w:trPr>
          <w:trHeight w:val="275"/>
        </w:trPr>
        <w:tc>
          <w:tcPr>
            <w:tcW w:w="422" w:type="dxa"/>
          </w:tcPr>
          <w:p w:rsidR="00740100" w:rsidRDefault="00740100" w:rsidP="00740100">
            <w:pPr>
              <w:pStyle w:val="TableParagraph"/>
              <w:ind w:left="0" w:right="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3" w:type="dxa"/>
          </w:tcPr>
          <w:p w:rsidR="00740100" w:rsidRDefault="00740100" w:rsidP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Хайруллина В.М.</w:t>
            </w:r>
          </w:p>
        </w:tc>
        <w:tc>
          <w:tcPr>
            <w:tcW w:w="708" w:type="dxa"/>
          </w:tcPr>
          <w:p w:rsidR="00740100" w:rsidRDefault="00740100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</w:tcPr>
          <w:p w:rsidR="00740100" w:rsidRDefault="00740100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740100" w:rsidRDefault="00740100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 w:rsidR="00985CC6" w:rsidRDefault="00985CC6">
      <w:pPr>
        <w:spacing w:line="268" w:lineRule="exact"/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85CC6">
      <w:pPr>
        <w:rPr>
          <w:b/>
          <w:sz w:val="20"/>
        </w:rPr>
      </w:pPr>
    </w:p>
    <w:p w:rsidR="00985CC6" w:rsidRDefault="009732E3">
      <w:pPr>
        <w:pStyle w:val="a3"/>
        <w:spacing w:before="219"/>
        <w:ind w:left="1619" w:right="2065"/>
        <w:jc w:val="center"/>
      </w:pPr>
      <w:r>
        <w:t>09 октября – география</w:t>
      </w:r>
    </w:p>
    <w:p w:rsidR="00985CC6" w:rsidRDefault="00985CC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709"/>
        <w:gridCol w:w="3263"/>
        <w:gridCol w:w="2125"/>
      </w:tblGrid>
      <w:tr w:rsidR="00985CC6">
        <w:trPr>
          <w:trHeight w:val="828"/>
        </w:trPr>
        <w:tc>
          <w:tcPr>
            <w:tcW w:w="56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spacing w:line="240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spacing w:line="240" w:lineRule="auto"/>
              <w:ind w:left="103" w:right="543" w:firstLine="4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744D8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  <w:r w:rsidR="009732E3">
              <w:rPr>
                <w:sz w:val="24"/>
              </w:rPr>
              <w:t>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744D8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Алиева М.Д.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744D87">
        <w:trPr>
          <w:trHeight w:val="275"/>
        </w:trPr>
        <w:tc>
          <w:tcPr>
            <w:tcW w:w="562" w:type="dxa"/>
          </w:tcPr>
          <w:p w:rsidR="00744D87" w:rsidRDefault="00744D8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6" w:type="dxa"/>
          </w:tcPr>
          <w:p w:rsidR="00744D87" w:rsidRDefault="00744D87" w:rsidP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Арсланова Г.Ф.</w:t>
            </w:r>
          </w:p>
        </w:tc>
        <w:tc>
          <w:tcPr>
            <w:tcW w:w="709" w:type="dxa"/>
          </w:tcPr>
          <w:p w:rsidR="00744D87" w:rsidRDefault="00744D87" w:rsidP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3" w:type="dxa"/>
          </w:tcPr>
          <w:p w:rsidR="00744D87" w:rsidRDefault="00744D87" w:rsidP="009732E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744D87" w:rsidRDefault="00744D87" w:rsidP="009732E3">
            <w:pPr>
              <w:pStyle w:val="TableParagraph"/>
              <w:spacing w:line="258" w:lineRule="exact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 w:rsidR="00985CC6" w:rsidRDefault="00985CC6">
      <w:pPr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732E3">
      <w:pPr>
        <w:pStyle w:val="a3"/>
        <w:spacing w:before="220"/>
        <w:ind w:left="1619" w:right="2063"/>
        <w:jc w:val="center"/>
      </w:pPr>
      <w:r>
        <w:lastRenderedPageBreak/>
        <w:t>10 октября – право</w:t>
      </w:r>
    </w:p>
    <w:p w:rsidR="00985CC6" w:rsidRDefault="00985CC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1"/>
        <w:gridCol w:w="708"/>
        <w:gridCol w:w="3259"/>
        <w:gridCol w:w="2126"/>
      </w:tblGrid>
      <w:tr w:rsidR="00985CC6">
        <w:trPr>
          <w:trHeight w:val="827"/>
        </w:trPr>
        <w:tc>
          <w:tcPr>
            <w:tcW w:w="56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1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40" w:lineRule="auto"/>
              <w:ind w:left="104" w:right="230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59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6" w:type="dxa"/>
          </w:tcPr>
          <w:p w:rsidR="00985CC6" w:rsidRDefault="009732E3">
            <w:pPr>
              <w:pStyle w:val="TableParagraph"/>
              <w:spacing w:line="240" w:lineRule="auto"/>
              <w:ind w:right="539" w:firstLine="4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9732E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1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Смертина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5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6" w:type="dxa"/>
          </w:tcPr>
          <w:p w:rsidR="00985CC6" w:rsidRDefault="009732E3">
            <w:pPr>
              <w:pStyle w:val="TableParagraph"/>
              <w:ind w:left="863" w:right="85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9732E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1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5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6" w:type="dxa"/>
          </w:tcPr>
          <w:p w:rsidR="00985CC6" w:rsidRDefault="009732E3">
            <w:pPr>
              <w:pStyle w:val="TableParagraph"/>
              <w:ind w:left="863" w:right="8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985CC6" w:rsidRDefault="00985CC6">
      <w:pPr>
        <w:rPr>
          <w:b/>
          <w:sz w:val="26"/>
        </w:rPr>
      </w:pPr>
    </w:p>
    <w:p w:rsidR="00985CC6" w:rsidRDefault="009732E3">
      <w:pPr>
        <w:pStyle w:val="a3"/>
        <w:spacing w:before="156"/>
        <w:ind w:left="1619" w:right="2063"/>
        <w:jc w:val="center"/>
      </w:pPr>
      <w:r>
        <w:t>14 октября – математика</w:t>
      </w:r>
    </w:p>
    <w:p w:rsidR="00985CC6" w:rsidRDefault="00985CC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6"/>
        <w:gridCol w:w="709"/>
        <w:gridCol w:w="3263"/>
        <w:gridCol w:w="2125"/>
      </w:tblGrid>
      <w:tr w:rsidR="00985CC6">
        <w:trPr>
          <w:trHeight w:val="827"/>
        </w:trPr>
        <w:tc>
          <w:tcPr>
            <w:tcW w:w="562" w:type="dxa"/>
          </w:tcPr>
          <w:p w:rsidR="00985CC6" w:rsidRDefault="009732E3">
            <w:pPr>
              <w:pStyle w:val="TableParagraph"/>
              <w:spacing w:line="268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spacing w:line="240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ОУ, в которое</w:t>
            </w:r>
          </w:p>
          <w:p w:rsidR="00985CC6" w:rsidRDefault="009732E3">
            <w:pPr>
              <w:pStyle w:val="TableParagraph"/>
              <w:spacing w:line="270" w:lineRule="atLeast"/>
              <w:ind w:left="103" w:right="557"/>
              <w:rPr>
                <w:sz w:val="24"/>
              </w:rPr>
            </w:pPr>
            <w:r>
              <w:rPr>
                <w:sz w:val="24"/>
              </w:rPr>
              <w:t>направляются организаторы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74519E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Румянцева А.В.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74519E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Батталова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8"/>
        </w:trPr>
        <w:tc>
          <w:tcPr>
            <w:tcW w:w="562" w:type="dxa"/>
          </w:tcPr>
          <w:p w:rsidR="00985CC6" w:rsidRDefault="0074519E">
            <w:pPr>
              <w:pStyle w:val="TableParagraph"/>
              <w:spacing w:line="258" w:lineRule="exact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Ильясова Т.М.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spacing w:line="258" w:lineRule="exact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74519E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Сандакова</w:t>
            </w:r>
            <w:proofErr w:type="spellEnd"/>
            <w:r>
              <w:rPr>
                <w:sz w:val="24"/>
              </w:rPr>
              <w:t xml:space="preserve"> Д.В.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74519E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Рамазанова И.М.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562" w:type="dxa"/>
          </w:tcPr>
          <w:p w:rsidR="00985CC6" w:rsidRDefault="0074519E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6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Яхина</w:t>
            </w:r>
            <w:proofErr w:type="spellEnd"/>
            <w:r>
              <w:rPr>
                <w:sz w:val="24"/>
              </w:rPr>
              <w:t xml:space="preserve"> Л.Р.</w:t>
            </w:r>
          </w:p>
        </w:tc>
        <w:tc>
          <w:tcPr>
            <w:tcW w:w="709" w:type="dxa"/>
          </w:tcPr>
          <w:p w:rsidR="00985CC6" w:rsidRDefault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3" w:type="dxa"/>
          </w:tcPr>
          <w:p w:rsidR="00985CC6" w:rsidRDefault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985CC6" w:rsidRDefault="009732E3">
            <w:pPr>
              <w:pStyle w:val="TableParagraph"/>
              <w:ind w:left="0" w:right="93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74519E" w:rsidTr="009732E3">
        <w:trPr>
          <w:trHeight w:val="276"/>
        </w:trPr>
        <w:tc>
          <w:tcPr>
            <w:tcW w:w="562" w:type="dxa"/>
          </w:tcPr>
          <w:p w:rsidR="0074519E" w:rsidRDefault="0074519E" w:rsidP="009732E3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6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9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74519E" w:rsidRDefault="0074519E" w:rsidP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5" w:type="dxa"/>
          </w:tcPr>
          <w:p w:rsidR="0074519E" w:rsidRDefault="0074519E" w:rsidP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4519E" w:rsidTr="009732E3">
        <w:trPr>
          <w:trHeight w:val="275"/>
        </w:trPr>
        <w:tc>
          <w:tcPr>
            <w:tcW w:w="562" w:type="dxa"/>
          </w:tcPr>
          <w:p w:rsidR="0074519E" w:rsidRDefault="0074519E" w:rsidP="009732E3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6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Алиева М.Д.</w:t>
            </w:r>
          </w:p>
        </w:tc>
        <w:tc>
          <w:tcPr>
            <w:tcW w:w="709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74519E" w:rsidRDefault="0074519E" w:rsidP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74519E" w:rsidRDefault="0074519E" w:rsidP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4519E" w:rsidTr="009732E3">
        <w:trPr>
          <w:trHeight w:val="275"/>
        </w:trPr>
        <w:tc>
          <w:tcPr>
            <w:tcW w:w="562" w:type="dxa"/>
          </w:tcPr>
          <w:p w:rsidR="0074519E" w:rsidRDefault="0074519E" w:rsidP="009732E3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6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Габдулхакова</w:t>
            </w:r>
            <w:proofErr w:type="spellEnd"/>
            <w:r>
              <w:rPr>
                <w:sz w:val="24"/>
              </w:rPr>
              <w:t xml:space="preserve"> Л.Ф.</w:t>
            </w:r>
          </w:p>
        </w:tc>
        <w:tc>
          <w:tcPr>
            <w:tcW w:w="709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74519E" w:rsidRDefault="0074519E" w:rsidP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74519E" w:rsidRDefault="0074519E" w:rsidP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4519E" w:rsidTr="009732E3">
        <w:trPr>
          <w:trHeight w:val="275"/>
        </w:trPr>
        <w:tc>
          <w:tcPr>
            <w:tcW w:w="562" w:type="dxa"/>
          </w:tcPr>
          <w:p w:rsidR="0074519E" w:rsidRDefault="0074519E" w:rsidP="009732E3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6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Мингалимова</w:t>
            </w:r>
            <w:proofErr w:type="spellEnd"/>
            <w:r>
              <w:rPr>
                <w:sz w:val="24"/>
              </w:rPr>
              <w:t xml:space="preserve"> Р.Х.</w:t>
            </w:r>
          </w:p>
        </w:tc>
        <w:tc>
          <w:tcPr>
            <w:tcW w:w="709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74519E" w:rsidRDefault="0074519E" w:rsidP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74519E" w:rsidRDefault="0074519E" w:rsidP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4519E" w:rsidTr="009732E3">
        <w:trPr>
          <w:trHeight w:val="275"/>
        </w:trPr>
        <w:tc>
          <w:tcPr>
            <w:tcW w:w="562" w:type="dxa"/>
          </w:tcPr>
          <w:p w:rsidR="0074519E" w:rsidRDefault="0074519E" w:rsidP="009732E3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6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Изосимова И.Е.</w:t>
            </w:r>
          </w:p>
        </w:tc>
        <w:tc>
          <w:tcPr>
            <w:tcW w:w="709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74519E" w:rsidRDefault="0074519E" w:rsidP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74519E" w:rsidRDefault="0074519E" w:rsidP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4519E" w:rsidTr="009732E3">
        <w:trPr>
          <w:trHeight w:val="278"/>
        </w:trPr>
        <w:tc>
          <w:tcPr>
            <w:tcW w:w="562" w:type="dxa"/>
          </w:tcPr>
          <w:p w:rsidR="0074519E" w:rsidRDefault="0074519E" w:rsidP="009732E3">
            <w:pPr>
              <w:pStyle w:val="TableParagraph"/>
              <w:spacing w:line="258" w:lineRule="exact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6" w:type="dxa"/>
          </w:tcPr>
          <w:p w:rsidR="0074519E" w:rsidRDefault="0074519E" w:rsidP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Сираева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  <w:tc>
          <w:tcPr>
            <w:tcW w:w="709" w:type="dxa"/>
          </w:tcPr>
          <w:p w:rsidR="0074519E" w:rsidRDefault="0074519E" w:rsidP="009732E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74519E" w:rsidRDefault="0074519E" w:rsidP="009732E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74519E" w:rsidRDefault="0074519E" w:rsidP="009732E3">
            <w:pPr>
              <w:pStyle w:val="TableParagraph"/>
              <w:spacing w:line="258" w:lineRule="exact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74519E" w:rsidTr="009732E3">
        <w:trPr>
          <w:trHeight w:val="275"/>
        </w:trPr>
        <w:tc>
          <w:tcPr>
            <w:tcW w:w="562" w:type="dxa"/>
          </w:tcPr>
          <w:p w:rsidR="0074519E" w:rsidRDefault="0074519E" w:rsidP="009732E3">
            <w:pPr>
              <w:pStyle w:val="TableParagraph"/>
              <w:ind w:left="89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6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Гибадуллина</w:t>
            </w:r>
            <w:proofErr w:type="spellEnd"/>
          </w:p>
        </w:tc>
        <w:tc>
          <w:tcPr>
            <w:tcW w:w="709" w:type="dxa"/>
          </w:tcPr>
          <w:p w:rsidR="0074519E" w:rsidRDefault="0074519E" w:rsidP="009732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3" w:type="dxa"/>
          </w:tcPr>
          <w:p w:rsidR="0074519E" w:rsidRDefault="0074519E" w:rsidP="009732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5" w:type="dxa"/>
          </w:tcPr>
          <w:p w:rsidR="0074519E" w:rsidRDefault="0074519E" w:rsidP="009732E3">
            <w:pPr>
              <w:pStyle w:val="TableParagraph"/>
              <w:ind w:left="858" w:right="85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985CC6" w:rsidRDefault="00985CC6">
      <w:pPr>
        <w:jc w:val="right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85CC6">
      <w:pPr>
        <w:spacing w:line="258" w:lineRule="exact"/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85CC6">
      <w:pPr>
        <w:rPr>
          <w:b/>
          <w:sz w:val="20"/>
        </w:rPr>
      </w:pPr>
    </w:p>
    <w:p w:rsidR="00985CC6" w:rsidRDefault="009732E3">
      <w:pPr>
        <w:pStyle w:val="a3"/>
        <w:spacing w:before="219"/>
        <w:ind w:left="1619" w:right="2061"/>
        <w:jc w:val="center"/>
      </w:pPr>
      <w:r>
        <w:t>15 октября – английский язык</w:t>
      </w:r>
    </w:p>
    <w:p w:rsidR="00985CC6" w:rsidRDefault="00985CC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91"/>
        <w:gridCol w:w="422"/>
        <w:gridCol w:w="286"/>
        <w:gridCol w:w="422"/>
        <w:gridCol w:w="2840"/>
        <w:gridCol w:w="422"/>
        <w:gridCol w:w="1705"/>
        <w:gridCol w:w="422"/>
      </w:tblGrid>
      <w:tr w:rsidR="00985CC6">
        <w:trPr>
          <w:trHeight w:val="828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  <w:gridSpan w:val="2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  <w:gridSpan w:val="2"/>
          </w:tcPr>
          <w:p w:rsidR="00985CC6" w:rsidRDefault="009732E3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  <w:gridSpan w:val="2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  <w:gridSpan w:val="2"/>
          </w:tcPr>
          <w:p w:rsidR="00985CC6" w:rsidRDefault="009732E3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ОУ, в которое</w:t>
            </w:r>
          </w:p>
          <w:p w:rsidR="00985CC6" w:rsidRDefault="009732E3">
            <w:pPr>
              <w:pStyle w:val="TableParagraph"/>
              <w:spacing w:line="270" w:lineRule="atLeast"/>
              <w:ind w:left="106" w:right="556"/>
              <w:rPr>
                <w:sz w:val="24"/>
              </w:rPr>
            </w:pPr>
            <w:r>
              <w:rPr>
                <w:sz w:val="24"/>
              </w:rPr>
              <w:t>направляются организаторы</w:t>
            </w:r>
          </w:p>
        </w:tc>
      </w:tr>
      <w:tr w:rsidR="005F2548" w:rsidTr="009732E3">
        <w:trPr>
          <w:gridAfter w:val="1"/>
          <w:wAfter w:w="422" w:type="dxa"/>
          <w:trHeight w:val="275"/>
        </w:trPr>
        <w:tc>
          <w:tcPr>
            <w:tcW w:w="3113" w:type="dxa"/>
            <w:gridSpan w:val="2"/>
          </w:tcPr>
          <w:p w:rsidR="005F2548" w:rsidRDefault="005F2548" w:rsidP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8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  <w:gridSpan w:val="2"/>
          </w:tcPr>
          <w:p w:rsidR="005F2548" w:rsidRDefault="005F2548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5F2548" w:rsidTr="009732E3">
        <w:trPr>
          <w:gridAfter w:val="1"/>
          <w:wAfter w:w="422" w:type="dxa"/>
          <w:trHeight w:val="275"/>
        </w:trPr>
        <w:tc>
          <w:tcPr>
            <w:tcW w:w="3113" w:type="dxa"/>
            <w:gridSpan w:val="2"/>
          </w:tcPr>
          <w:p w:rsidR="005F2548" w:rsidRDefault="005F2548" w:rsidP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Алиева М.Д.</w:t>
            </w:r>
          </w:p>
        </w:tc>
        <w:tc>
          <w:tcPr>
            <w:tcW w:w="708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  <w:gridSpan w:val="2"/>
          </w:tcPr>
          <w:p w:rsidR="005F2548" w:rsidRDefault="005F2548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5F2548" w:rsidTr="009732E3">
        <w:trPr>
          <w:gridAfter w:val="1"/>
          <w:wAfter w:w="422" w:type="dxa"/>
          <w:trHeight w:val="275"/>
        </w:trPr>
        <w:tc>
          <w:tcPr>
            <w:tcW w:w="3113" w:type="dxa"/>
            <w:gridSpan w:val="2"/>
          </w:tcPr>
          <w:p w:rsidR="005F2548" w:rsidRDefault="005F2548" w:rsidP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Габдулхакова</w:t>
            </w:r>
            <w:proofErr w:type="spellEnd"/>
            <w:r>
              <w:rPr>
                <w:sz w:val="24"/>
              </w:rPr>
              <w:t xml:space="preserve"> Л.Ф.</w:t>
            </w:r>
          </w:p>
        </w:tc>
        <w:tc>
          <w:tcPr>
            <w:tcW w:w="708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  <w:gridSpan w:val="2"/>
          </w:tcPr>
          <w:p w:rsidR="005F2548" w:rsidRDefault="005F2548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5F2548" w:rsidTr="009732E3">
        <w:trPr>
          <w:trHeight w:val="275"/>
        </w:trPr>
        <w:tc>
          <w:tcPr>
            <w:tcW w:w="422" w:type="dxa"/>
          </w:tcPr>
          <w:p w:rsidR="005F2548" w:rsidRDefault="005F2548" w:rsidP="009732E3">
            <w:pPr>
              <w:pStyle w:val="TableParagraph"/>
              <w:ind w:left="0" w:right="2"/>
              <w:jc w:val="right"/>
              <w:rPr>
                <w:sz w:val="24"/>
              </w:rPr>
            </w:pPr>
          </w:p>
        </w:tc>
        <w:tc>
          <w:tcPr>
            <w:tcW w:w="3113" w:type="dxa"/>
            <w:gridSpan w:val="2"/>
          </w:tcPr>
          <w:p w:rsidR="005F2548" w:rsidRDefault="005F2548" w:rsidP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Хайруллина В.М.,</w:t>
            </w:r>
          </w:p>
        </w:tc>
        <w:tc>
          <w:tcPr>
            <w:tcW w:w="708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  <w:gridSpan w:val="2"/>
          </w:tcPr>
          <w:p w:rsidR="005F2548" w:rsidRDefault="005F2548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F2548" w:rsidTr="009732E3">
        <w:trPr>
          <w:trHeight w:val="275"/>
        </w:trPr>
        <w:tc>
          <w:tcPr>
            <w:tcW w:w="422" w:type="dxa"/>
          </w:tcPr>
          <w:p w:rsidR="005F2548" w:rsidRDefault="005F2548" w:rsidP="009732E3">
            <w:pPr>
              <w:pStyle w:val="TableParagraph"/>
              <w:ind w:left="0" w:right="2"/>
              <w:jc w:val="right"/>
              <w:rPr>
                <w:sz w:val="24"/>
              </w:rPr>
            </w:pPr>
          </w:p>
        </w:tc>
        <w:tc>
          <w:tcPr>
            <w:tcW w:w="3113" w:type="dxa"/>
            <w:gridSpan w:val="2"/>
          </w:tcPr>
          <w:p w:rsidR="005F2548" w:rsidRDefault="005F2548" w:rsidP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Каримова А.З.,</w:t>
            </w:r>
          </w:p>
        </w:tc>
        <w:tc>
          <w:tcPr>
            <w:tcW w:w="708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  <w:gridSpan w:val="2"/>
          </w:tcPr>
          <w:p w:rsidR="005F2548" w:rsidRDefault="005F2548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F2548" w:rsidTr="009732E3">
        <w:trPr>
          <w:trHeight w:val="275"/>
        </w:trPr>
        <w:tc>
          <w:tcPr>
            <w:tcW w:w="422" w:type="dxa"/>
          </w:tcPr>
          <w:p w:rsidR="005F2548" w:rsidRDefault="005F2548" w:rsidP="009732E3">
            <w:pPr>
              <w:pStyle w:val="TableParagraph"/>
              <w:ind w:left="0" w:right="2"/>
              <w:jc w:val="right"/>
              <w:rPr>
                <w:sz w:val="24"/>
              </w:rPr>
            </w:pPr>
          </w:p>
        </w:tc>
        <w:tc>
          <w:tcPr>
            <w:tcW w:w="3113" w:type="dxa"/>
            <w:gridSpan w:val="2"/>
          </w:tcPr>
          <w:p w:rsidR="005F2548" w:rsidRDefault="005F2548" w:rsidP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Мирхайдарова</w:t>
            </w:r>
            <w:proofErr w:type="spellEnd"/>
            <w:r>
              <w:rPr>
                <w:sz w:val="24"/>
              </w:rPr>
              <w:t xml:space="preserve"> Г.Р.,</w:t>
            </w:r>
          </w:p>
        </w:tc>
        <w:tc>
          <w:tcPr>
            <w:tcW w:w="708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  <w:gridSpan w:val="2"/>
          </w:tcPr>
          <w:p w:rsidR="005F2548" w:rsidRDefault="005F2548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F2548" w:rsidTr="009732E3">
        <w:trPr>
          <w:trHeight w:val="275"/>
        </w:trPr>
        <w:tc>
          <w:tcPr>
            <w:tcW w:w="422" w:type="dxa"/>
          </w:tcPr>
          <w:p w:rsidR="005F2548" w:rsidRDefault="005F2548" w:rsidP="009732E3">
            <w:pPr>
              <w:pStyle w:val="TableParagraph"/>
              <w:ind w:left="0" w:right="2"/>
              <w:jc w:val="right"/>
              <w:rPr>
                <w:sz w:val="24"/>
              </w:rPr>
            </w:pPr>
          </w:p>
        </w:tc>
        <w:tc>
          <w:tcPr>
            <w:tcW w:w="3113" w:type="dxa"/>
            <w:gridSpan w:val="2"/>
          </w:tcPr>
          <w:p w:rsidR="005F2548" w:rsidRDefault="005F2548" w:rsidP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Шаяхметова Р.В.</w:t>
            </w:r>
          </w:p>
        </w:tc>
        <w:tc>
          <w:tcPr>
            <w:tcW w:w="708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  <w:gridSpan w:val="2"/>
          </w:tcPr>
          <w:p w:rsidR="005F2548" w:rsidRDefault="005F2548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  <w:gridSpan w:val="2"/>
          </w:tcPr>
          <w:p w:rsidR="005F2548" w:rsidRDefault="005F2548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985CC6" w:rsidRDefault="00985CC6">
      <w:pPr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85CC6">
      <w:pPr>
        <w:rPr>
          <w:b/>
          <w:sz w:val="20"/>
        </w:rPr>
      </w:pPr>
    </w:p>
    <w:p w:rsidR="00985CC6" w:rsidRDefault="009732E3">
      <w:pPr>
        <w:pStyle w:val="a3"/>
        <w:spacing w:before="219"/>
        <w:ind w:left="1619" w:right="2062"/>
        <w:jc w:val="center"/>
      </w:pPr>
      <w:r>
        <w:t>18 октября – химия</w:t>
      </w:r>
    </w:p>
    <w:p w:rsidR="00985CC6" w:rsidRDefault="00985CC6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91"/>
        <w:gridCol w:w="422"/>
        <w:gridCol w:w="286"/>
        <w:gridCol w:w="422"/>
        <w:gridCol w:w="2840"/>
        <w:gridCol w:w="422"/>
        <w:gridCol w:w="1705"/>
        <w:gridCol w:w="422"/>
      </w:tblGrid>
      <w:tr w:rsidR="00985CC6">
        <w:trPr>
          <w:trHeight w:val="830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  <w:gridSpan w:val="2"/>
          </w:tcPr>
          <w:p w:rsidR="00985CC6" w:rsidRDefault="009732E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  <w:gridSpan w:val="2"/>
          </w:tcPr>
          <w:p w:rsidR="00985CC6" w:rsidRDefault="009732E3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  <w:gridSpan w:val="2"/>
          </w:tcPr>
          <w:p w:rsidR="00985CC6" w:rsidRDefault="009732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  <w:gridSpan w:val="2"/>
          </w:tcPr>
          <w:p w:rsidR="00985CC6" w:rsidRDefault="009732E3">
            <w:pPr>
              <w:pStyle w:val="TableParagraph"/>
              <w:spacing w:line="240" w:lineRule="auto"/>
              <w:ind w:left="106" w:right="366" w:firstLine="180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DF22E0" w:rsidTr="009732E3">
        <w:trPr>
          <w:gridAfter w:val="1"/>
          <w:wAfter w:w="422" w:type="dxa"/>
          <w:trHeight w:val="277"/>
        </w:trPr>
        <w:tc>
          <w:tcPr>
            <w:tcW w:w="3113" w:type="dxa"/>
            <w:gridSpan w:val="2"/>
          </w:tcPr>
          <w:p w:rsidR="00DF22E0" w:rsidRDefault="00DF22E0" w:rsidP="009732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8" w:type="dxa"/>
            <w:gridSpan w:val="2"/>
          </w:tcPr>
          <w:p w:rsidR="00DF22E0" w:rsidRDefault="00DF22E0" w:rsidP="009732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  <w:gridSpan w:val="2"/>
          </w:tcPr>
          <w:p w:rsidR="00DF22E0" w:rsidRDefault="00DF22E0" w:rsidP="009732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  <w:gridSpan w:val="2"/>
          </w:tcPr>
          <w:p w:rsidR="00DF22E0" w:rsidRDefault="00DF22E0" w:rsidP="009732E3">
            <w:pPr>
              <w:pStyle w:val="TableParagraph"/>
              <w:spacing w:line="258" w:lineRule="exact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DF22E0" w:rsidTr="009732E3">
        <w:trPr>
          <w:gridAfter w:val="1"/>
          <w:wAfter w:w="422" w:type="dxa"/>
          <w:trHeight w:val="275"/>
        </w:trPr>
        <w:tc>
          <w:tcPr>
            <w:tcW w:w="3113" w:type="dxa"/>
            <w:gridSpan w:val="2"/>
          </w:tcPr>
          <w:p w:rsidR="00DF22E0" w:rsidRDefault="00DF22E0" w:rsidP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Юламанова</w:t>
            </w:r>
            <w:proofErr w:type="spellEnd"/>
            <w:r>
              <w:rPr>
                <w:sz w:val="24"/>
              </w:rPr>
              <w:t xml:space="preserve"> Л.М.</w:t>
            </w:r>
          </w:p>
        </w:tc>
        <w:tc>
          <w:tcPr>
            <w:tcW w:w="708" w:type="dxa"/>
            <w:gridSpan w:val="2"/>
          </w:tcPr>
          <w:p w:rsidR="00DF22E0" w:rsidRDefault="00DF22E0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262" w:type="dxa"/>
            <w:gridSpan w:val="2"/>
          </w:tcPr>
          <w:p w:rsidR="00DF22E0" w:rsidRDefault="00DF22E0" w:rsidP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  <w:gridSpan w:val="2"/>
          </w:tcPr>
          <w:p w:rsidR="00DF22E0" w:rsidRDefault="00DF22E0" w:rsidP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 w:rsidR="00985CC6" w:rsidRDefault="00985CC6">
      <w:pPr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85CC6">
      <w:pPr>
        <w:rPr>
          <w:b/>
          <w:sz w:val="20"/>
        </w:rPr>
      </w:pPr>
    </w:p>
    <w:p w:rsidR="00985CC6" w:rsidRDefault="009732E3">
      <w:pPr>
        <w:pStyle w:val="a3"/>
        <w:spacing w:before="219"/>
        <w:ind w:left="1619" w:right="2063"/>
        <w:jc w:val="center"/>
      </w:pPr>
      <w:r>
        <w:t>21 октября – литература</w:t>
      </w:r>
    </w:p>
    <w:p w:rsidR="00985CC6" w:rsidRDefault="00985CC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33"/>
        <w:gridCol w:w="708"/>
        <w:gridCol w:w="3262"/>
        <w:gridCol w:w="2127"/>
      </w:tblGrid>
      <w:tr w:rsidR="00985CC6" w:rsidTr="00173AEA">
        <w:trPr>
          <w:trHeight w:val="827"/>
        </w:trPr>
        <w:tc>
          <w:tcPr>
            <w:tcW w:w="60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3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ОУ, в которое</w:t>
            </w:r>
          </w:p>
          <w:p w:rsidR="00985CC6" w:rsidRDefault="009732E3">
            <w:pPr>
              <w:pStyle w:val="TableParagraph"/>
              <w:spacing w:line="270" w:lineRule="atLeast"/>
              <w:ind w:left="106" w:right="556"/>
              <w:rPr>
                <w:sz w:val="24"/>
              </w:rPr>
            </w:pPr>
            <w:r>
              <w:rPr>
                <w:sz w:val="24"/>
              </w:rPr>
              <w:t>направляются организаторы</w:t>
            </w:r>
          </w:p>
        </w:tc>
      </w:tr>
      <w:tr w:rsidR="00985CC6" w:rsidTr="00173AEA">
        <w:trPr>
          <w:trHeight w:val="275"/>
        </w:trPr>
        <w:tc>
          <w:tcPr>
            <w:tcW w:w="602" w:type="dxa"/>
          </w:tcPr>
          <w:p w:rsidR="00985CC6" w:rsidRDefault="00173A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Шутилова</w:t>
            </w:r>
            <w:proofErr w:type="spellEnd"/>
            <w:r>
              <w:rPr>
                <w:sz w:val="24"/>
              </w:rPr>
              <w:t xml:space="preserve"> Г.И.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 w:rsidTr="00173AEA">
        <w:trPr>
          <w:trHeight w:val="275"/>
        </w:trPr>
        <w:tc>
          <w:tcPr>
            <w:tcW w:w="602" w:type="dxa"/>
          </w:tcPr>
          <w:p w:rsidR="00985CC6" w:rsidRDefault="00173A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Батталова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 w:rsidTr="00173AEA">
        <w:trPr>
          <w:trHeight w:val="275"/>
        </w:trPr>
        <w:tc>
          <w:tcPr>
            <w:tcW w:w="602" w:type="dxa"/>
          </w:tcPr>
          <w:p w:rsidR="00985CC6" w:rsidRDefault="00173A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985CC6" w:rsidTr="00173AEA">
        <w:trPr>
          <w:trHeight w:val="275"/>
        </w:trPr>
        <w:tc>
          <w:tcPr>
            <w:tcW w:w="602" w:type="dxa"/>
          </w:tcPr>
          <w:p w:rsidR="00985CC6" w:rsidRDefault="00173A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Алиева М.Д.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985CC6" w:rsidRDefault="00985CC6">
      <w:pPr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732E3">
      <w:pPr>
        <w:pStyle w:val="a3"/>
        <w:spacing w:before="217"/>
        <w:ind w:left="1619" w:right="2064"/>
        <w:jc w:val="center"/>
      </w:pPr>
      <w:r>
        <w:lastRenderedPageBreak/>
        <w:t>22 октября – немецкий язык</w:t>
      </w:r>
    </w:p>
    <w:p w:rsidR="00985CC6" w:rsidRDefault="00985CC6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113"/>
        <w:gridCol w:w="708"/>
        <w:gridCol w:w="3262"/>
        <w:gridCol w:w="2127"/>
      </w:tblGrid>
      <w:tr w:rsidR="00985CC6">
        <w:trPr>
          <w:trHeight w:val="827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68" w:lineRule="exact"/>
              <w:ind w:left="106" w:firstLine="4"/>
              <w:rPr>
                <w:sz w:val="24"/>
              </w:rPr>
            </w:pPr>
            <w:r>
              <w:rPr>
                <w:sz w:val="24"/>
              </w:rPr>
              <w:t>ОУ,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</w:p>
          <w:p w:rsidR="00985CC6" w:rsidRDefault="009732E3">
            <w:pPr>
              <w:pStyle w:val="TableParagraph"/>
              <w:spacing w:line="270" w:lineRule="atLeast"/>
              <w:ind w:left="106" w:right="5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направляются </w:t>
            </w: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8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Гиззатуллина</w:t>
            </w:r>
            <w:proofErr w:type="spellEnd"/>
            <w:r>
              <w:rPr>
                <w:sz w:val="24"/>
              </w:rPr>
              <w:t xml:space="preserve"> З.Х.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58" w:lineRule="exact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9732E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985CC6" w:rsidRDefault="009732E3">
      <w:pPr>
        <w:pStyle w:val="a3"/>
        <w:spacing w:before="156"/>
        <w:ind w:left="1619" w:right="2062"/>
        <w:jc w:val="center"/>
      </w:pPr>
      <w:r>
        <w:t>23 октября – экология</w:t>
      </w:r>
    </w:p>
    <w:p w:rsidR="00985CC6" w:rsidRDefault="00985CC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118"/>
        <w:gridCol w:w="703"/>
        <w:gridCol w:w="3262"/>
        <w:gridCol w:w="2127"/>
      </w:tblGrid>
      <w:tr w:rsidR="00985CC6">
        <w:trPr>
          <w:trHeight w:val="827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8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3" w:type="dxa"/>
          </w:tcPr>
          <w:p w:rsidR="00985CC6" w:rsidRDefault="009732E3">
            <w:pPr>
              <w:pStyle w:val="TableParagraph"/>
              <w:spacing w:line="240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40" w:lineRule="auto"/>
              <w:ind w:left="106" w:right="542" w:firstLine="4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9732E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Фатихова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70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4B6E11" w:rsidTr="00AC6B55">
        <w:trPr>
          <w:trHeight w:val="277"/>
        </w:trPr>
        <w:tc>
          <w:tcPr>
            <w:tcW w:w="422" w:type="dxa"/>
          </w:tcPr>
          <w:p w:rsidR="004B6E11" w:rsidRDefault="004B6E11" w:rsidP="00AC6B55">
            <w:pPr>
              <w:pStyle w:val="TableParagraph"/>
              <w:spacing w:line="258" w:lineRule="exact"/>
              <w:ind w:left="39"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4B6E11" w:rsidRDefault="004B6E11" w:rsidP="00AC6B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3" w:type="dxa"/>
          </w:tcPr>
          <w:p w:rsidR="004B6E11" w:rsidRDefault="004B6E11" w:rsidP="00AC6B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4B6E11" w:rsidRDefault="004B6E11" w:rsidP="00AC6B5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4B6E11" w:rsidRDefault="004B6E11" w:rsidP="00AC6B55">
            <w:pPr>
              <w:pStyle w:val="TableParagraph"/>
              <w:spacing w:line="258" w:lineRule="exact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985CC6" w:rsidRDefault="00985CC6">
      <w:pPr>
        <w:jc w:val="center"/>
        <w:rPr>
          <w:sz w:val="24"/>
        </w:rPr>
        <w:sectPr w:rsidR="00985CC6">
          <w:pgSz w:w="11910" w:h="16840"/>
          <w:pgMar w:top="1120" w:right="300" w:bottom="280" w:left="1600" w:header="720" w:footer="720" w:gutter="0"/>
          <w:cols w:space="720"/>
        </w:sectPr>
      </w:pPr>
    </w:p>
    <w:p w:rsidR="00985CC6" w:rsidRDefault="009732E3">
      <w:pPr>
        <w:pStyle w:val="a3"/>
        <w:spacing w:before="219"/>
        <w:ind w:left="1619" w:right="2063"/>
        <w:jc w:val="center"/>
      </w:pPr>
      <w:r>
        <w:lastRenderedPageBreak/>
        <w:t>25 октября – технология</w:t>
      </w:r>
    </w:p>
    <w:p w:rsidR="00985CC6" w:rsidRDefault="00985CC6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113"/>
        <w:gridCol w:w="708"/>
        <w:gridCol w:w="3262"/>
        <w:gridCol w:w="2127"/>
      </w:tblGrid>
      <w:tr w:rsidR="00985CC6">
        <w:trPr>
          <w:trHeight w:val="827"/>
        </w:trPr>
        <w:tc>
          <w:tcPr>
            <w:tcW w:w="422" w:type="dxa"/>
          </w:tcPr>
          <w:p w:rsidR="00985CC6" w:rsidRDefault="009732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№ ОУ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Статус организатора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spacing w:line="240" w:lineRule="auto"/>
              <w:ind w:left="106" w:right="542" w:firstLine="4"/>
              <w:rPr>
                <w:sz w:val="24"/>
              </w:rPr>
            </w:pPr>
            <w:r>
              <w:rPr>
                <w:sz w:val="24"/>
              </w:rPr>
              <w:t>ОУ, в которое направляются</w:t>
            </w:r>
          </w:p>
          <w:p w:rsidR="00985CC6" w:rsidRDefault="009732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985CC6">
        <w:trPr>
          <w:trHeight w:val="276"/>
        </w:trPr>
        <w:tc>
          <w:tcPr>
            <w:tcW w:w="422" w:type="dxa"/>
          </w:tcPr>
          <w:p w:rsidR="00985CC6" w:rsidRDefault="009732E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Шайдуллина</w:t>
            </w:r>
            <w:proofErr w:type="spellEnd"/>
            <w:r>
              <w:rPr>
                <w:sz w:val="24"/>
              </w:rPr>
              <w:t xml:space="preserve"> Г.Р.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85CC6">
        <w:trPr>
          <w:trHeight w:val="275"/>
        </w:trPr>
        <w:tc>
          <w:tcPr>
            <w:tcW w:w="422" w:type="dxa"/>
          </w:tcPr>
          <w:p w:rsidR="00985CC6" w:rsidRDefault="009732E3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3" w:type="dxa"/>
          </w:tcPr>
          <w:p w:rsidR="00985CC6" w:rsidRDefault="009732E3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Субхангулова</w:t>
            </w:r>
            <w:proofErr w:type="spellEnd"/>
            <w:r>
              <w:rPr>
                <w:sz w:val="24"/>
              </w:rPr>
              <w:t xml:space="preserve"> Ф.Н.</w:t>
            </w:r>
          </w:p>
        </w:tc>
        <w:tc>
          <w:tcPr>
            <w:tcW w:w="708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62" w:type="dxa"/>
          </w:tcPr>
          <w:p w:rsidR="00985CC6" w:rsidRDefault="009732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организатор</w:t>
            </w:r>
          </w:p>
        </w:tc>
        <w:tc>
          <w:tcPr>
            <w:tcW w:w="2127" w:type="dxa"/>
          </w:tcPr>
          <w:p w:rsidR="00985CC6" w:rsidRDefault="009732E3">
            <w:pPr>
              <w:pStyle w:val="TableParagraph"/>
              <w:ind w:left="861" w:right="8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9732E3" w:rsidRDefault="009732E3">
      <w:bookmarkStart w:id="0" w:name="_GoBack"/>
      <w:bookmarkEnd w:id="0"/>
    </w:p>
    <w:sectPr w:rsidR="009732E3">
      <w:pgSz w:w="11910" w:h="16840"/>
      <w:pgMar w:top="1120" w:right="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B1" w:rsidRDefault="006340B1" w:rsidP="005613CF">
      <w:r>
        <w:separator/>
      </w:r>
    </w:p>
  </w:endnote>
  <w:endnote w:type="continuationSeparator" w:id="0">
    <w:p w:rsidR="006340B1" w:rsidRDefault="006340B1" w:rsidP="0056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B1" w:rsidRDefault="006340B1" w:rsidP="005613CF">
      <w:r>
        <w:separator/>
      </w:r>
    </w:p>
  </w:footnote>
  <w:footnote w:type="continuationSeparator" w:id="0">
    <w:p w:rsidR="006340B1" w:rsidRDefault="006340B1" w:rsidP="0056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5CC6"/>
    <w:rsid w:val="00173AEA"/>
    <w:rsid w:val="0019253C"/>
    <w:rsid w:val="004B6E11"/>
    <w:rsid w:val="005613CF"/>
    <w:rsid w:val="005C3657"/>
    <w:rsid w:val="005F2548"/>
    <w:rsid w:val="006340B1"/>
    <w:rsid w:val="0063589D"/>
    <w:rsid w:val="00740100"/>
    <w:rsid w:val="00744D87"/>
    <w:rsid w:val="0074519E"/>
    <w:rsid w:val="009732E3"/>
    <w:rsid w:val="00985CC6"/>
    <w:rsid w:val="009A10F9"/>
    <w:rsid w:val="00B952FD"/>
    <w:rsid w:val="00D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561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3C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61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3C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16</cp:revision>
  <dcterms:created xsi:type="dcterms:W3CDTF">2019-10-01T14:38:00Z</dcterms:created>
  <dcterms:modified xsi:type="dcterms:W3CDTF">2019-10-01T15:15:00Z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2019-10-01T00:00:00Z</vt:filetime>
  </property>
</Properties>
</file>